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9956" w14:textId="77777777" w:rsidR="00F75C2A" w:rsidRPr="001F3887" w:rsidRDefault="00DD020F" w:rsidP="0081340A">
      <w:pPr>
        <w:jc w:val="center"/>
      </w:pPr>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7777777" w:rsidR="00DD020F" w:rsidRPr="00EE10D4" w:rsidRDefault="004A7755" w:rsidP="004D291C">
      <w:pPr>
        <w:ind w:leftChars="100" w:left="240"/>
      </w:pPr>
      <w:r w:rsidRPr="00EE10D4">
        <w:rPr>
          <w:rFonts w:hint="eastAsia"/>
        </w:rPr>
        <w:t>(1)</w:t>
      </w:r>
      <w:r w:rsidR="00DD020F" w:rsidRPr="00EE10D4">
        <w:rPr>
          <w:rFonts w:hint="eastAsia"/>
        </w:rPr>
        <w:t>有形固定資産及び無形固定資産の評価基準及び評価方法</w:t>
      </w:r>
    </w:p>
    <w:p w14:paraId="7CC8742F" w14:textId="77777777" w:rsidR="00CF0E75" w:rsidRPr="00EE10D4" w:rsidRDefault="00CF0E75" w:rsidP="004D291C">
      <w:pPr>
        <w:ind w:leftChars="100" w:left="240" w:firstLineChars="100" w:firstLine="240"/>
      </w:pPr>
      <w:r w:rsidRPr="00EE10D4">
        <w:rPr>
          <w:rFonts w:hint="eastAsia"/>
        </w:rPr>
        <w:t>「統一的な基準による地方公会計マニュアル（平成２８年５月改訂総務省）」の「資産評価及び固定資産台帳整備の手引き」に定める評価基準及び評価方法による。</w:t>
      </w:r>
    </w:p>
    <w:p w14:paraId="5AB2DD4A" w14:textId="77777777" w:rsidR="0002585B" w:rsidRDefault="0002585B" w:rsidP="004D291C">
      <w:pPr>
        <w:ind w:leftChars="100" w:left="240"/>
      </w:pPr>
    </w:p>
    <w:p w14:paraId="311E1FE1" w14:textId="6CBE46E6" w:rsidR="00DD020F" w:rsidRPr="00EE10D4" w:rsidRDefault="004A7755" w:rsidP="004D291C">
      <w:pPr>
        <w:ind w:leftChars="100" w:left="240"/>
      </w:pPr>
      <w:r w:rsidRPr="00EE10D4">
        <w:rPr>
          <w:rFonts w:hint="eastAsia"/>
        </w:rPr>
        <w:t>(2)</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1AE043EA" w:rsidR="00DD020F" w:rsidRPr="00EE10D4" w:rsidRDefault="004A7755" w:rsidP="004D291C">
      <w:pPr>
        <w:ind w:leftChars="100" w:left="240"/>
      </w:pPr>
      <w:r w:rsidRPr="00EE10D4">
        <w:rPr>
          <w:rFonts w:hint="eastAsia"/>
        </w:rPr>
        <w:t>(3)</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3DEEB542" w:rsidR="00DD020F" w:rsidRPr="00EE10D4" w:rsidRDefault="004A7755" w:rsidP="004D291C">
      <w:pPr>
        <w:ind w:leftChars="100" w:left="240"/>
      </w:pPr>
      <w:r w:rsidRPr="00EE10D4">
        <w:rPr>
          <w:rFonts w:hint="eastAsia"/>
        </w:rPr>
        <w:t>(4)</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9AF47EB" w:rsidR="00DD020F" w:rsidRPr="00EE10D4" w:rsidRDefault="004A7755" w:rsidP="004D291C">
      <w:pPr>
        <w:ind w:leftChars="100" w:left="240"/>
      </w:pPr>
      <w:r w:rsidRPr="00EE10D4">
        <w:rPr>
          <w:rFonts w:hint="eastAsia"/>
        </w:rPr>
        <w:t>(5)</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77777777" w:rsidR="00DD020F" w:rsidRPr="00EE10D4" w:rsidRDefault="00DD020F" w:rsidP="004D291C">
      <w:pPr>
        <w:ind w:leftChars="200" w:left="480" w:firstLineChars="100" w:firstLine="240"/>
      </w:pPr>
      <w:r w:rsidRPr="00EE10D4">
        <w:rPr>
          <w:rFonts w:hint="eastAsia"/>
        </w:rPr>
        <w:t>翌年度６月支給予定の期末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6C21051" w:rsidR="00DD020F" w:rsidRPr="00EE10D4" w:rsidRDefault="00752685" w:rsidP="004D291C">
      <w:pPr>
        <w:ind w:leftChars="100" w:left="240"/>
      </w:pPr>
      <w:r w:rsidRPr="00EE10D4">
        <w:rPr>
          <w:rFonts w:hint="eastAsia"/>
        </w:rPr>
        <w:lastRenderedPageBreak/>
        <w:t>(6)</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6F6E3E46" w:rsidR="00DD020F" w:rsidRPr="00EE10D4" w:rsidRDefault="00F02CC9" w:rsidP="004D291C">
      <w:pPr>
        <w:ind w:leftChars="100" w:left="240"/>
      </w:pPr>
      <w:r w:rsidRPr="00EE10D4">
        <w:rPr>
          <w:rFonts w:hint="eastAsia"/>
        </w:rPr>
        <w:t>(7)</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1184DBB4" w:rsidR="00DD020F" w:rsidRPr="00EE10D4" w:rsidRDefault="00F02CC9" w:rsidP="006B75E2">
      <w:pPr>
        <w:ind w:leftChars="100" w:left="240"/>
      </w:pPr>
      <w:r w:rsidRPr="00EE10D4">
        <w:rPr>
          <w:rFonts w:hint="eastAsia"/>
        </w:rPr>
        <w:t>(8)</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A186E90" w:rsidR="00DD020F" w:rsidRPr="00EE10D4" w:rsidRDefault="006B75E2" w:rsidP="001F3887">
      <w:r w:rsidRPr="00EE10D4">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77777777" w:rsidR="00DD020F" w:rsidRPr="00EE10D4" w:rsidRDefault="00F02CC9" w:rsidP="00E47181">
      <w:pPr>
        <w:ind w:leftChars="100" w:left="240"/>
      </w:pPr>
      <w:r w:rsidRPr="00EE10D4">
        <w:rPr>
          <w:rFonts w:hint="eastAsia"/>
        </w:rPr>
        <w:t>(1)</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7BA6F3BE" w:rsidR="00DD020F" w:rsidRPr="00EE10D4" w:rsidRDefault="00F02CC9" w:rsidP="00E47181">
      <w:pPr>
        <w:ind w:leftChars="100" w:left="240"/>
      </w:pPr>
      <w:r w:rsidRPr="00EE10D4">
        <w:rPr>
          <w:rFonts w:hint="eastAsia"/>
        </w:rPr>
        <w:t>(2)</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77777777" w:rsidR="00DD020F" w:rsidRPr="00EE10D4" w:rsidRDefault="00DD020F" w:rsidP="00E47181">
      <w:pPr>
        <w:ind w:leftChars="200" w:left="480"/>
      </w:pPr>
      <w:r w:rsidRPr="00EE10D4">
        <w:rPr>
          <w:rFonts w:hint="eastAsia"/>
        </w:rPr>
        <w:t>② 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1A01713B"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B1581B">
        <w:rPr>
          <w:rFonts w:hint="eastAsia"/>
        </w:rPr>
        <w:t>４４２，０４３</w:t>
      </w:r>
      <w:r w:rsidR="00661A53" w:rsidRPr="00EE10D4">
        <w:rPr>
          <w:rFonts w:hint="eastAsia"/>
        </w:rPr>
        <w:t>千</w:t>
      </w:r>
      <w:r w:rsidRPr="00EE10D4">
        <w:rPr>
          <w:rFonts w:hint="eastAsia"/>
        </w:rPr>
        <w:t>円</w:t>
      </w:r>
    </w:p>
    <w:p w14:paraId="3BF7B232" w14:textId="714F5D52" w:rsidR="00DD020F" w:rsidRPr="00EE10D4" w:rsidRDefault="00DD020F" w:rsidP="0081340A">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B1581B">
        <w:rPr>
          <w:rFonts w:hint="eastAsia"/>
        </w:rPr>
        <w:t>３１４，７８３</w:t>
      </w:r>
      <w:r w:rsidR="00661A53" w:rsidRPr="00EE10D4">
        <w:rPr>
          <w:rFonts w:hint="eastAsia"/>
        </w:rPr>
        <w:t>千</w:t>
      </w:r>
      <w:r w:rsidRPr="00EE10D4">
        <w:rPr>
          <w:rFonts w:hint="eastAsia"/>
        </w:rPr>
        <w:t>円</w:t>
      </w:r>
    </w:p>
    <w:p w14:paraId="287C0514" w14:textId="22B9340F"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１２７，２６０</w:t>
      </w:r>
      <w:r w:rsidR="00661A53" w:rsidRPr="00EE10D4">
        <w:rPr>
          <w:rFonts w:hint="eastAsia"/>
        </w:rPr>
        <w:t>千</w:t>
      </w:r>
      <w:r w:rsidRPr="00EE10D4">
        <w:rPr>
          <w:rFonts w:hint="eastAsia"/>
        </w:rPr>
        <w:t>円</w:t>
      </w:r>
    </w:p>
    <w:p w14:paraId="38DB9833" w14:textId="757A0FAF" w:rsidR="00DD020F" w:rsidRPr="00EE10D4" w:rsidRDefault="00DD020F" w:rsidP="00100742">
      <w:pPr>
        <w:ind w:firstLineChars="300" w:firstLine="720"/>
      </w:pPr>
      <w:r w:rsidRPr="00EE10D4">
        <w:rPr>
          <w:rFonts w:hint="eastAsia"/>
        </w:rPr>
        <w:t>物品</w:t>
      </w:r>
      <w:r w:rsidR="00661A53" w:rsidRPr="00EE10D4">
        <w:rPr>
          <w:rFonts w:hint="eastAsia"/>
        </w:rPr>
        <w:t xml:space="preserve">　　　</w:t>
      </w:r>
      <w:r w:rsidR="00100742">
        <w:rPr>
          <w:rFonts w:hint="eastAsia"/>
        </w:rPr>
        <w:t xml:space="preserve">　</w:t>
      </w:r>
      <w:r w:rsidR="00661A53" w:rsidRPr="00EE10D4">
        <w:rPr>
          <w:rFonts w:hint="eastAsia"/>
        </w:rPr>
        <w:t xml:space="preserve">　</w:t>
      </w:r>
      <w:r w:rsidR="00B1581B">
        <w:rPr>
          <w:rFonts w:hint="eastAsia"/>
        </w:rPr>
        <w:t>５８８，６６７</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55E2FECD" w:rsidR="00DD020F" w:rsidRPr="00EE10D4" w:rsidRDefault="00B1581B" w:rsidP="0081340A">
      <w:pPr>
        <w:ind w:leftChars="200" w:left="480" w:firstLineChars="100" w:firstLine="240"/>
      </w:pPr>
      <w:r>
        <w:rPr>
          <w:rFonts w:hint="eastAsia"/>
        </w:rPr>
        <w:t>１１，３１７</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4627FC5A" w:rsidR="00DD020F" w:rsidRPr="00EE10D4" w:rsidRDefault="003A22F6" w:rsidP="0081340A">
      <w:pPr>
        <w:ind w:leftChars="100" w:left="240"/>
      </w:pPr>
      <w:r w:rsidRPr="00EE10D4">
        <w:rPr>
          <w:rFonts w:hint="eastAsia"/>
        </w:rPr>
        <w:lastRenderedPageBreak/>
        <w:t>(3)</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9BF60C2" w:rsidR="00DD020F" w:rsidRPr="00EE10D4" w:rsidRDefault="003A22F6" w:rsidP="0081340A">
      <w:pPr>
        <w:ind w:leftChars="100" w:left="240"/>
      </w:pPr>
      <w:r w:rsidRPr="00EE10D4">
        <w:rPr>
          <w:rFonts w:hint="eastAsia"/>
        </w:rPr>
        <w:t>(4)</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398B6B8B" w:rsidR="00DD020F" w:rsidRPr="00EE10D4" w:rsidRDefault="003A22F6" w:rsidP="0081340A">
      <w:pPr>
        <w:ind w:leftChars="100" w:left="240"/>
      </w:pPr>
      <w:r w:rsidRPr="00EE10D4">
        <w:rPr>
          <w:rFonts w:hint="eastAsia"/>
        </w:rPr>
        <w:t>(5)</w:t>
      </w:r>
      <w:r w:rsidR="00DD020F" w:rsidRPr="00EE10D4">
        <w:rPr>
          <w:rFonts w:hint="eastAsia"/>
        </w:rPr>
        <w:t>資金収支計算書に係る事項</w:t>
      </w:r>
    </w:p>
    <w:p w14:paraId="389864F7" w14:textId="2684B4E0"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B1581B">
        <w:rPr>
          <w:rFonts w:hint="eastAsia"/>
        </w:rPr>
        <w:t>１９２，０８３</w:t>
      </w:r>
      <w:bookmarkStart w:id="0" w:name="_GoBack"/>
      <w:bookmarkEnd w:id="0"/>
      <w:r w:rsidR="00330C91" w:rsidRPr="00EE10D4">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7877E54F"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B1581B">
        <w:rPr>
          <w:rFonts w:hint="eastAsia"/>
          <w:u w:val="single"/>
        </w:rPr>
        <w:t>２２３，１７１</w:t>
      </w:r>
      <w:r w:rsidR="00B64E62" w:rsidRPr="00D1162B">
        <w:rPr>
          <w:rFonts w:hint="eastAsia"/>
          <w:u w:val="single"/>
        </w:rPr>
        <w:t>千</w:t>
      </w:r>
      <w:r w:rsidRPr="00D1162B">
        <w:rPr>
          <w:rFonts w:hint="eastAsia"/>
          <w:u w:val="single"/>
        </w:rPr>
        <w:t>円</w:t>
      </w:r>
    </w:p>
    <w:p w14:paraId="2C743CC3" w14:textId="171075C8"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B1581B">
        <w:rPr>
          <w:rFonts w:hint="eastAsia"/>
        </w:rPr>
        <w:t>１０４，３３０</w:t>
      </w:r>
      <w:r w:rsidR="00B64E62" w:rsidRPr="00EE10D4">
        <w:rPr>
          <w:rFonts w:hint="eastAsia"/>
        </w:rPr>
        <w:t>千</w:t>
      </w:r>
      <w:r w:rsidRPr="00EE10D4">
        <w:rPr>
          <w:rFonts w:hint="eastAsia"/>
        </w:rPr>
        <w:t>円</w:t>
      </w:r>
    </w:p>
    <w:p w14:paraId="024BD7CA" w14:textId="74004968"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E74D8B">
        <w:rPr>
          <w:rFonts w:hint="eastAsia"/>
        </w:rPr>
        <w:t xml:space="preserve"> </w:t>
      </w:r>
      <w:r w:rsidR="002E2865">
        <w:rPr>
          <w:rFonts w:hint="eastAsia"/>
        </w:rPr>
        <w:t xml:space="preserve">　</w:t>
      </w:r>
      <w:r w:rsidR="00121831" w:rsidRPr="00EE10D4">
        <w:rPr>
          <w:rFonts w:hint="eastAsia"/>
        </w:rPr>
        <w:t>△</w:t>
      </w:r>
      <w:r w:rsidR="00B1581B">
        <w:rPr>
          <w:rFonts w:hint="eastAsia"/>
        </w:rPr>
        <w:t>３１４</w:t>
      </w:r>
      <w:r w:rsidR="00B64E62" w:rsidRPr="00EE10D4">
        <w:rPr>
          <w:rFonts w:hint="eastAsia"/>
        </w:rPr>
        <w:t>千</w:t>
      </w:r>
      <w:r w:rsidRPr="00EE10D4">
        <w:rPr>
          <w:rFonts w:hint="eastAsia"/>
        </w:rPr>
        <w:t>円</w:t>
      </w:r>
    </w:p>
    <w:p w14:paraId="32A216C8" w14:textId="49317713"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B1581B">
        <w:rPr>
          <w:rFonts w:hint="eastAsia"/>
        </w:rPr>
        <w:t xml:space="preserve">　　　</w:t>
      </w:r>
      <w:r w:rsidR="00E74D8B">
        <w:rPr>
          <w:rFonts w:hint="eastAsia"/>
        </w:rPr>
        <w:t xml:space="preserve">　　</w:t>
      </w:r>
      <w:r w:rsidR="00B1581B">
        <w:rPr>
          <w:rFonts w:hint="eastAsia"/>
        </w:rPr>
        <w:t>０</w:t>
      </w:r>
      <w:r w:rsidR="00B64E62" w:rsidRPr="00EE10D4">
        <w:rPr>
          <w:rFonts w:hint="eastAsia"/>
        </w:rPr>
        <w:t>千</w:t>
      </w:r>
      <w:r w:rsidRPr="00EE10D4">
        <w:rPr>
          <w:rFonts w:hint="eastAsia"/>
        </w:rPr>
        <w:t>円</w:t>
      </w:r>
    </w:p>
    <w:p w14:paraId="0F50CB8E" w14:textId="09B1F8D6" w:rsidR="00DA6A8E" w:rsidRPr="00EE10D4" w:rsidRDefault="00DA6A8E" w:rsidP="00D1162B">
      <w:pPr>
        <w:ind w:leftChars="300" w:left="720" w:firstLineChars="100" w:firstLine="240"/>
      </w:pPr>
      <w:r>
        <w:rPr>
          <w:rFonts w:hint="eastAsia"/>
        </w:rPr>
        <w:t xml:space="preserve">臨時利益　　　　　　　</w:t>
      </w:r>
      <w:r w:rsidR="00D1162B">
        <w:rPr>
          <w:rFonts w:hint="eastAsia"/>
        </w:rPr>
        <w:t xml:space="preserve">　　　</w:t>
      </w:r>
      <w:r>
        <w:rPr>
          <w:rFonts w:hint="eastAsia"/>
        </w:rPr>
        <w:t xml:space="preserve">　　</w:t>
      </w:r>
      <w:r w:rsidR="00B1581B">
        <w:rPr>
          <w:rFonts w:hint="eastAsia"/>
        </w:rPr>
        <w:t xml:space="preserve">　</w:t>
      </w:r>
      <w:r>
        <w:rPr>
          <w:rFonts w:hint="eastAsia"/>
        </w:rPr>
        <w:t xml:space="preserve">　</w:t>
      </w:r>
      <w:r w:rsidR="00B1581B">
        <w:rPr>
          <w:rFonts w:hint="eastAsia"/>
        </w:rPr>
        <w:t>６，８７１</w:t>
      </w:r>
      <w:r>
        <w:rPr>
          <w:rFonts w:hint="eastAsia"/>
        </w:rPr>
        <w:t>千円</w:t>
      </w:r>
    </w:p>
    <w:p w14:paraId="299DC959" w14:textId="6B01C97D"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B1581B">
        <w:rPr>
          <w:rFonts w:hint="eastAsia"/>
          <w:u w:val="single"/>
        </w:rPr>
        <w:t>１２５，３９８</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9B539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DBB4" w14:textId="77777777" w:rsidR="00F5664B" w:rsidRDefault="00F5664B" w:rsidP="005F7030">
      <w:r>
        <w:separator/>
      </w:r>
    </w:p>
  </w:endnote>
  <w:endnote w:type="continuationSeparator" w:id="0">
    <w:p w14:paraId="0E9909FB" w14:textId="77777777" w:rsidR="00F5664B" w:rsidRDefault="00F5664B"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70D0" w14:textId="77777777" w:rsidR="00F5664B" w:rsidRDefault="00F5664B" w:rsidP="005F7030">
      <w:r>
        <w:separator/>
      </w:r>
    </w:p>
  </w:footnote>
  <w:footnote w:type="continuationSeparator" w:id="0">
    <w:p w14:paraId="2E2F6CC5" w14:textId="77777777" w:rsidR="00F5664B" w:rsidRDefault="00F5664B"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5391B"/>
    <w:rsid w:val="002E2865"/>
    <w:rsid w:val="00330C91"/>
    <w:rsid w:val="003A22F6"/>
    <w:rsid w:val="003D2586"/>
    <w:rsid w:val="003E6E83"/>
    <w:rsid w:val="00400C42"/>
    <w:rsid w:val="004901C6"/>
    <w:rsid w:val="004A7755"/>
    <w:rsid w:val="004D291C"/>
    <w:rsid w:val="005573AE"/>
    <w:rsid w:val="005F7030"/>
    <w:rsid w:val="006577FC"/>
    <w:rsid w:val="00661A53"/>
    <w:rsid w:val="006B51BC"/>
    <w:rsid w:val="006B75E2"/>
    <w:rsid w:val="006D5433"/>
    <w:rsid w:val="006E077B"/>
    <w:rsid w:val="006E7264"/>
    <w:rsid w:val="00752685"/>
    <w:rsid w:val="0081340A"/>
    <w:rsid w:val="00814520"/>
    <w:rsid w:val="00995B4B"/>
    <w:rsid w:val="009B5392"/>
    <w:rsid w:val="009E57C1"/>
    <w:rsid w:val="009F2D39"/>
    <w:rsid w:val="00A22E59"/>
    <w:rsid w:val="00A30C23"/>
    <w:rsid w:val="00A624CC"/>
    <w:rsid w:val="00B1581B"/>
    <w:rsid w:val="00B64E62"/>
    <w:rsid w:val="00B75592"/>
    <w:rsid w:val="00BB3974"/>
    <w:rsid w:val="00C63D35"/>
    <w:rsid w:val="00CF0E75"/>
    <w:rsid w:val="00D1162B"/>
    <w:rsid w:val="00D7632C"/>
    <w:rsid w:val="00DA6A8E"/>
    <w:rsid w:val="00DD020F"/>
    <w:rsid w:val="00E47181"/>
    <w:rsid w:val="00E74D8B"/>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70B4-7C55-44AF-BD24-3F23ACC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yamamoto</cp:lastModifiedBy>
  <cp:revision>24</cp:revision>
  <dcterms:created xsi:type="dcterms:W3CDTF">2017-09-04T02:23:00Z</dcterms:created>
  <dcterms:modified xsi:type="dcterms:W3CDTF">2018-10-12T05:15:00Z</dcterms:modified>
</cp:coreProperties>
</file>